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329555" cy="9788525"/>
            <wp:effectExtent l="0" t="0" r="4445" b="3175"/>
            <wp:docPr id="4" name="图片 4" descr="74d2ca5653e4b87e6bfd2466c8c3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d2ca5653e4b87e6bfd2466c8c31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97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4310" cy="7322820"/>
            <wp:effectExtent l="0" t="0" r="2540" b="11430"/>
            <wp:docPr id="5" name="图片 5" descr="fc88ebdccc181a3726c28b7be376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c88ebdccc181a3726c28b7be3768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4310" cy="6569075"/>
            <wp:effectExtent l="0" t="0" r="2540" b="3175"/>
            <wp:docPr id="1" name="图片 1" descr="364ada51d7a5fd25f34e5a8f6a2d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4ada51d7a5fd25f34e5a8f6a2d1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QwY2IzMDk3YzVkYTJmMzhhMzFiNjIzY2U0ZGMifQ=="/>
  </w:docVars>
  <w:rsids>
    <w:rsidRoot w:val="06E0239D"/>
    <w:rsid w:val="042238D1"/>
    <w:rsid w:val="06E0239D"/>
    <w:rsid w:val="7D9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268</Characters>
  <Lines>0</Lines>
  <Paragraphs>0</Paragraphs>
  <TotalTime>12</TotalTime>
  <ScaleCrop>false</ScaleCrop>
  <LinksUpToDate>false</LinksUpToDate>
  <CharactersWithSpaces>269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2023-02-13T01:44:00Z</dcterms:created>
  <dc:creator>_GsH_</dc:creator>
  <cp:lastModifiedBy>_GsH_</cp:lastModifiedBy>
  <dcterms:modified xsi:type="dcterms:W3CDTF">2023-02-14T03:30:57Z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5780F6D6E81D4D038C5DEE83605EA0F7</vt:lpwstr>
  </property>
</Properties>
</file>